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B583C" w14:textId="5B33DAFE" w:rsidR="007323ED" w:rsidRDefault="00CF794F">
      <w:r>
        <w:tab/>
      </w:r>
      <w:r w:rsidR="00680D43">
        <w:t xml:space="preserve">              </w:t>
      </w:r>
      <w:r>
        <w:t xml:space="preserve">Town of Lincoln </w:t>
      </w:r>
      <w:r w:rsidR="0093041E">
        <w:t>Monthly</w:t>
      </w:r>
      <w:r w:rsidR="00676C9A">
        <w:t xml:space="preserve"> </w:t>
      </w:r>
      <w:r w:rsidR="007323ED">
        <w:t xml:space="preserve">Board </w:t>
      </w:r>
      <w:r w:rsidR="00345E8D">
        <w:t>Meeting Minutes</w:t>
      </w:r>
      <w:r w:rsidR="00EC6ED8">
        <w:t xml:space="preserve"> </w:t>
      </w:r>
      <w:r w:rsidR="001B3270">
        <w:t>March 21st</w:t>
      </w:r>
      <w:r w:rsidR="00CB739C">
        <w:t>, 202</w:t>
      </w:r>
      <w:r w:rsidR="00270BC8">
        <w:t>3</w:t>
      </w:r>
      <w:r w:rsidR="00CB739C">
        <w:t>.</w:t>
      </w:r>
    </w:p>
    <w:p w14:paraId="38823CFF" w14:textId="3E942DB0" w:rsidR="00CF794F" w:rsidRDefault="00676C9A">
      <w:r>
        <w:t xml:space="preserve">The </w:t>
      </w:r>
      <w:r w:rsidR="00680D43">
        <w:t xml:space="preserve">monthly </w:t>
      </w:r>
      <w:r w:rsidR="00345E8D">
        <w:t>town</w:t>
      </w:r>
      <w:r>
        <w:t xml:space="preserve"> meeting </w:t>
      </w:r>
      <w:r w:rsidR="00680D43">
        <w:t>for the</w:t>
      </w:r>
      <w:r>
        <w:t xml:space="preserve"> Town of Lincoln was </w:t>
      </w:r>
      <w:r w:rsidR="00CF794F">
        <w:t xml:space="preserve">held </w:t>
      </w:r>
      <w:r w:rsidR="00CC5E71">
        <w:t xml:space="preserve">on </w:t>
      </w:r>
      <w:r w:rsidR="001B3270">
        <w:t>Tuesday March 21st</w:t>
      </w:r>
      <w:r w:rsidR="00535726">
        <w:t xml:space="preserve">, 2022 at </w:t>
      </w:r>
      <w:r w:rsidR="00B7580A">
        <w:t>6:30</w:t>
      </w:r>
      <w:r w:rsidR="009C4437">
        <w:t xml:space="preserve"> </w:t>
      </w:r>
      <w:r w:rsidR="006C716B">
        <w:t>pm</w:t>
      </w:r>
      <w:r w:rsidR="00911AE8">
        <w:t xml:space="preserve"> at </w:t>
      </w:r>
      <w:r w:rsidR="00D239C9">
        <w:t xml:space="preserve">the </w:t>
      </w:r>
      <w:r w:rsidR="0070707A">
        <w:t>townhall</w:t>
      </w:r>
      <w:r w:rsidR="00D239C9">
        <w:t xml:space="preserve">.   </w:t>
      </w:r>
    </w:p>
    <w:p w14:paraId="67422E67" w14:textId="529ED869" w:rsidR="00CF794F" w:rsidRDefault="00CF794F">
      <w:r>
        <w:t xml:space="preserve">Meeting was called to order by Chairman </w:t>
      </w:r>
      <w:r w:rsidR="00A46611">
        <w:t>Bruce Auseth</w:t>
      </w:r>
      <w:r>
        <w:t xml:space="preserve">.  Members present, </w:t>
      </w:r>
      <w:r w:rsidR="00A46611">
        <w:t>Bruce Auseth</w:t>
      </w:r>
      <w:r>
        <w:t xml:space="preserve"> </w:t>
      </w:r>
      <w:r w:rsidR="00004923">
        <w:t xml:space="preserve">Chairman, </w:t>
      </w:r>
      <w:r w:rsidR="00D73179">
        <w:t>Cody Ritscher</w:t>
      </w:r>
      <w:r w:rsidR="004F605C">
        <w:t xml:space="preserve"> and Steve </w:t>
      </w:r>
      <w:r w:rsidR="00236EAD">
        <w:t>Heller supervisors</w:t>
      </w:r>
      <w:r w:rsidR="00E35196">
        <w:t>,</w:t>
      </w:r>
      <w:r w:rsidR="00437E3E">
        <w:t xml:space="preserve"> Trinity Hungerford Treasurer,</w:t>
      </w:r>
      <w:r w:rsidR="00E35196">
        <w:t xml:space="preserve"> </w:t>
      </w:r>
      <w:r w:rsidR="001726F8">
        <w:t>Carolyn</w:t>
      </w:r>
      <w:r>
        <w:t xml:space="preserve"> Thomsen </w:t>
      </w:r>
      <w:r w:rsidR="00641C34">
        <w:t>Clerk</w:t>
      </w:r>
      <w:r w:rsidR="006B745B">
        <w:t>,</w:t>
      </w:r>
      <w:r w:rsidR="00270BC8">
        <w:t xml:space="preserve"> and deputy clerk Lori Dahl.  Clerk </w:t>
      </w:r>
      <w:r w:rsidR="00911869">
        <w:t xml:space="preserve">noted </w:t>
      </w:r>
      <w:r w:rsidR="00A46611">
        <w:t xml:space="preserve">all </w:t>
      </w:r>
      <w:r w:rsidR="00911869">
        <w:t xml:space="preserve">notices were </w:t>
      </w:r>
      <w:r w:rsidR="00004923">
        <w:t>posted as</w:t>
      </w:r>
      <w:r w:rsidR="00A46611">
        <w:t xml:space="preserve"> required.</w:t>
      </w:r>
      <w:r w:rsidR="00EC6ED8">
        <w:t xml:space="preserve"> </w:t>
      </w:r>
    </w:p>
    <w:p w14:paraId="227F10E1" w14:textId="4886A661" w:rsidR="004F605C" w:rsidRDefault="00CF794F" w:rsidP="004F605C">
      <w:pPr>
        <w:spacing w:after="0"/>
      </w:pPr>
      <w:r>
        <w:t>Minutes were read by Clerk</w:t>
      </w:r>
      <w:r w:rsidR="002C72CC">
        <w:t xml:space="preserve">. </w:t>
      </w:r>
      <w:r w:rsidR="00270BC8">
        <w:t>Cody Ritscher</w:t>
      </w:r>
      <w:r w:rsidR="00097682">
        <w:t xml:space="preserve"> made</w:t>
      </w:r>
      <w:r w:rsidR="00535726">
        <w:t xml:space="preserve"> motion to approve, </w:t>
      </w:r>
      <w:r w:rsidR="00270BC8">
        <w:t>Steve Heller</w:t>
      </w:r>
      <w:r w:rsidR="00CB739C">
        <w:t xml:space="preserve"> 2nd</w:t>
      </w:r>
      <w:r w:rsidR="00225952">
        <w:t xml:space="preserve">. </w:t>
      </w:r>
      <w:r w:rsidR="009D2996">
        <w:t xml:space="preserve"> </w:t>
      </w:r>
    </w:p>
    <w:p w14:paraId="29888D2C" w14:textId="77777777" w:rsidR="00236EAD" w:rsidRDefault="00236EAD" w:rsidP="004F605C">
      <w:pPr>
        <w:spacing w:after="0"/>
      </w:pPr>
    </w:p>
    <w:p w14:paraId="00CADAA7" w14:textId="723E9A39" w:rsidR="00CB739C" w:rsidRDefault="004F605C" w:rsidP="0098567E">
      <w:pPr>
        <w:spacing w:after="0"/>
      </w:pPr>
      <w:r>
        <w:t>Treasurer’s balance was reported, $</w:t>
      </w:r>
      <w:r w:rsidR="001B3270">
        <w:t>63,471.96</w:t>
      </w:r>
      <w:r w:rsidR="0049415C">
        <w:t xml:space="preserve"> in checking and</w:t>
      </w:r>
      <w:r w:rsidR="00270BC8">
        <w:t xml:space="preserve"> $</w:t>
      </w:r>
      <w:r w:rsidR="001B3270">
        <w:t>64,651.76</w:t>
      </w:r>
      <w:r w:rsidR="0049415C">
        <w:t xml:space="preserve"> savings</w:t>
      </w:r>
      <w:r w:rsidR="001B3270">
        <w:t>. February</w:t>
      </w:r>
      <w:r w:rsidR="00B7580A">
        <w:t xml:space="preserve"> </w:t>
      </w:r>
      <w:r w:rsidR="00CB739C">
        <w:t xml:space="preserve">bank statements </w:t>
      </w:r>
      <w:r w:rsidR="00270BC8">
        <w:t>w</w:t>
      </w:r>
      <w:r w:rsidR="00B7580A">
        <w:t xml:space="preserve">ere </w:t>
      </w:r>
      <w:r w:rsidR="00CB739C">
        <w:t xml:space="preserve">audited at town board meeting. </w:t>
      </w:r>
      <w:r w:rsidR="00270BC8">
        <w:t xml:space="preserve"> Statements were signed by boar</w:t>
      </w:r>
      <w:r w:rsidR="0001151E">
        <w:t>d</w:t>
      </w:r>
      <w:r w:rsidR="006B745B">
        <w:t xml:space="preserve"> </w:t>
      </w:r>
      <w:r w:rsidR="00270BC8">
        <w:t xml:space="preserve">members.  </w:t>
      </w:r>
      <w:r w:rsidR="008A4BA7">
        <w:t xml:space="preserve">Town </w:t>
      </w:r>
      <w:r w:rsidR="0049415C">
        <w:t>orders</w:t>
      </w:r>
      <w:r w:rsidR="00D94498">
        <w:t xml:space="preserve"> 49</w:t>
      </w:r>
      <w:r w:rsidR="001B3270">
        <w:t>70-</w:t>
      </w:r>
      <w:r w:rsidR="00D94498">
        <w:t>-4</w:t>
      </w:r>
      <w:r w:rsidR="00270BC8">
        <w:t>9</w:t>
      </w:r>
      <w:r w:rsidR="00692C8E">
        <w:t>85</w:t>
      </w:r>
      <w:r w:rsidR="0049415C">
        <w:t xml:space="preserve"> in</w:t>
      </w:r>
      <w:r w:rsidR="008A4BA7">
        <w:t xml:space="preserve"> the amount of</w:t>
      </w:r>
      <w:r w:rsidR="00D23471">
        <w:t xml:space="preserve"> </w:t>
      </w:r>
      <w:r w:rsidR="008D1A12">
        <w:rPr>
          <w:rFonts w:ascii="Calibri" w:eastAsia="Times New Roman" w:hAnsi="Calibri" w:cs="Calibri"/>
          <w:color w:val="000000"/>
        </w:rPr>
        <w:t>$</w:t>
      </w:r>
      <w:r w:rsidR="00692C8E">
        <w:rPr>
          <w:rFonts w:ascii="Calibri" w:eastAsia="Times New Roman" w:hAnsi="Calibri" w:cs="Calibri"/>
          <w:color w:val="000000"/>
        </w:rPr>
        <w:t>28,716.15</w:t>
      </w:r>
      <w:r w:rsidR="00B7580A">
        <w:rPr>
          <w:rFonts w:ascii="Calibri" w:eastAsia="Times New Roman" w:hAnsi="Calibri" w:cs="Calibri"/>
          <w:color w:val="000000"/>
        </w:rPr>
        <w:t xml:space="preserve"> </w:t>
      </w:r>
      <w:r w:rsidR="00063CA8">
        <w:rPr>
          <w:rFonts w:ascii="Calibri" w:eastAsia="Times New Roman" w:hAnsi="Calibri" w:cs="Calibri"/>
          <w:color w:val="000000"/>
        </w:rPr>
        <w:t>were</w:t>
      </w:r>
      <w:r w:rsidR="00977DC9">
        <w:rPr>
          <w:rFonts w:ascii="Calibri" w:eastAsia="Times New Roman" w:hAnsi="Calibri" w:cs="Calibri"/>
          <w:color w:val="000000"/>
        </w:rPr>
        <w:t xml:space="preserve"> approved and paid</w:t>
      </w:r>
      <w:r w:rsidR="003A4F42">
        <w:t>.</w:t>
      </w:r>
      <w:r w:rsidR="00D955C6">
        <w:t xml:space="preserve">  </w:t>
      </w:r>
    </w:p>
    <w:p w14:paraId="7266AA46" w14:textId="77777777" w:rsidR="00692C8E" w:rsidRDefault="00692C8E" w:rsidP="0098567E">
      <w:pPr>
        <w:spacing w:after="0"/>
      </w:pPr>
    </w:p>
    <w:p w14:paraId="5F6808EA" w14:textId="79766AF8" w:rsidR="00692C8E" w:rsidRDefault="00692C8E" w:rsidP="0098567E">
      <w:pPr>
        <w:spacing w:after="0"/>
      </w:pPr>
      <w:r>
        <w:t>Stanley and Ken Schieche were present at the meeting to discuss with the board what approval would be needed to reopen the rock quarry on their property.   Bruce Auseth Chairman will check on the requirements and will put on the April meeting agenda for discussion and possible action.  Steve Berger with Rural insurance was present to review the town’s insurance policy for renewal.  No changes to the policy were made.  Cody Ritscher reported a new ambulance has been ordered.  The cost of the new ambulance will be around $302,000, with $100K coming from ARPA Grant money and $75K trade in.</w:t>
      </w:r>
    </w:p>
    <w:p w14:paraId="4C840B7B" w14:textId="77777777" w:rsidR="00692C8E" w:rsidRDefault="00692C8E" w:rsidP="0098567E">
      <w:pPr>
        <w:spacing w:after="0"/>
      </w:pPr>
    </w:p>
    <w:p w14:paraId="5E391A04" w14:textId="1CFB3EBC" w:rsidR="00692C8E" w:rsidRDefault="00692C8E" w:rsidP="0098567E">
      <w:pPr>
        <w:spacing w:after="0"/>
      </w:pPr>
      <w:r>
        <w:t xml:space="preserve">The board discussed setting up an internet committee within the township to help understand the wants and needs of the town.   Board will reach out to potential committee members and ask them to come to the Annual meeting.  </w:t>
      </w:r>
    </w:p>
    <w:p w14:paraId="0D6BA8F9" w14:textId="618FF349" w:rsidR="00692C8E" w:rsidRDefault="00692C8E" w:rsidP="0098567E">
      <w:pPr>
        <w:spacing w:after="0"/>
      </w:pPr>
    </w:p>
    <w:p w14:paraId="29E2742E" w14:textId="72088F9E" w:rsidR="00692C8E" w:rsidRDefault="00692C8E" w:rsidP="0098567E">
      <w:pPr>
        <w:spacing w:after="0"/>
      </w:pPr>
      <w:r>
        <w:t>Board chair and supervisors will check roads on April 14</w:t>
      </w:r>
      <w:r w:rsidRPr="00692C8E">
        <w:rPr>
          <w:vertAlign w:val="superscript"/>
        </w:rPr>
        <w:t>th</w:t>
      </w:r>
      <w:r>
        <w:t>, 2023 at 3pm, leaving from the Pondarosa parking lot.  Cedar Corporation will need to meet with the board on April 4</w:t>
      </w:r>
      <w:r w:rsidRPr="00692C8E">
        <w:rPr>
          <w:vertAlign w:val="superscript"/>
        </w:rPr>
        <w:t>th</w:t>
      </w:r>
      <w:r>
        <w:t xml:space="preserve"> at 5 pm to discuss the new bridge status for Schaub Road and to set a follow up meeting in May.  Clerk will order BOR training materials.   </w:t>
      </w:r>
    </w:p>
    <w:p w14:paraId="185547BB" w14:textId="6D826232" w:rsidR="00CB739C" w:rsidRDefault="00CB739C" w:rsidP="0098567E">
      <w:pPr>
        <w:spacing w:after="0"/>
      </w:pPr>
    </w:p>
    <w:p w14:paraId="25748742" w14:textId="0275B4AA" w:rsidR="00E87241" w:rsidRDefault="00E87241" w:rsidP="006B1B1D">
      <w:pPr>
        <w:spacing w:after="0"/>
      </w:pPr>
    </w:p>
    <w:p w14:paraId="21225E1A" w14:textId="4B0E6716" w:rsidR="00E86565" w:rsidRDefault="00CB739C" w:rsidP="0042416D">
      <w:r>
        <w:t>Cody Ritscher</w:t>
      </w:r>
      <w:r w:rsidR="00D56B69">
        <w:t xml:space="preserve"> made motion to adjourn, </w:t>
      </w:r>
      <w:r>
        <w:t>Steve Heller</w:t>
      </w:r>
      <w:r w:rsidR="00D56B69">
        <w:t xml:space="preserve"> 2</w:t>
      </w:r>
      <w:r w:rsidR="00D56B69" w:rsidRPr="00D56B69">
        <w:rPr>
          <w:vertAlign w:val="superscript"/>
        </w:rPr>
        <w:t>nd</w:t>
      </w:r>
      <w:r w:rsidR="00D56B69">
        <w:t xml:space="preserve">, meeting adjourned.  </w:t>
      </w:r>
    </w:p>
    <w:p w14:paraId="5902F39B" w14:textId="06624D9C" w:rsidR="001726F8" w:rsidRDefault="00D56B69" w:rsidP="0042416D">
      <w:r>
        <w:t xml:space="preserve">Next meeting </w:t>
      </w:r>
      <w:r w:rsidR="00B91C04">
        <w:t>Tuesday April 21st</w:t>
      </w:r>
      <w:r w:rsidR="00CB739C">
        <w:t>, 2023</w:t>
      </w:r>
      <w:r>
        <w:t xml:space="preserve"> at </w:t>
      </w:r>
      <w:r w:rsidR="006B745B">
        <w:t>6:30</w:t>
      </w:r>
      <w:r>
        <w:t xml:space="preserve"> pm at the townhall</w:t>
      </w:r>
      <w:r w:rsidR="006255CF">
        <w:t>.</w:t>
      </w:r>
      <w:r w:rsidR="0042416D">
        <w:tab/>
      </w:r>
      <w:r w:rsidR="0042416D">
        <w:tab/>
      </w:r>
      <w:r w:rsidR="0042416D">
        <w:tab/>
      </w:r>
      <w:r w:rsidR="0042416D">
        <w:tab/>
      </w:r>
      <w:r w:rsidR="0042416D">
        <w:tab/>
      </w:r>
      <w:r w:rsidR="0042416D">
        <w:tab/>
      </w:r>
      <w:r w:rsidR="0042416D">
        <w:tab/>
      </w:r>
      <w:r w:rsidR="00623E74">
        <w:tab/>
      </w:r>
      <w:r w:rsidR="00623E74">
        <w:tab/>
      </w:r>
      <w:r w:rsidR="00623E74">
        <w:tab/>
      </w:r>
      <w:r w:rsidR="00623E74">
        <w:tab/>
      </w:r>
      <w:r w:rsidR="001726F8">
        <w:t>Carolyn Thomsen, Town Clerk</w:t>
      </w:r>
    </w:p>
    <w:sectPr w:rsidR="00172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4F"/>
    <w:rsid w:val="00004923"/>
    <w:rsid w:val="0001151E"/>
    <w:rsid w:val="00022487"/>
    <w:rsid w:val="000269EF"/>
    <w:rsid w:val="0004541A"/>
    <w:rsid w:val="00057B18"/>
    <w:rsid w:val="00063CA8"/>
    <w:rsid w:val="000709E0"/>
    <w:rsid w:val="00097682"/>
    <w:rsid w:val="000B2F08"/>
    <w:rsid w:val="000F1B92"/>
    <w:rsid w:val="000F1D3B"/>
    <w:rsid w:val="0016026A"/>
    <w:rsid w:val="001726F8"/>
    <w:rsid w:val="001A452C"/>
    <w:rsid w:val="001A6FB0"/>
    <w:rsid w:val="001B3270"/>
    <w:rsid w:val="001B55A0"/>
    <w:rsid w:val="001C7556"/>
    <w:rsid w:val="001C7C04"/>
    <w:rsid w:val="001E3F71"/>
    <w:rsid w:val="001F60A1"/>
    <w:rsid w:val="002168B0"/>
    <w:rsid w:val="00225952"/>
    <w:rsid w:val="00231BF3"/>
    <w:rsid w:val="00236EAD"/>
    <w:rsid w:val="0025115F"/>
    <w:rsid w:val="0025367E"/>
    <w:rsid w:val="00270BC8"/>
    <w:rsid w:val="00274101"/>
    <w:rsid w:val="00283E27"/>
    <w:rsid w:val="00292769"/>
    <w:rsid w:val="00293561"/>
    <w:rsid w:val="002A42E6"/>
    <w:rsid w:val="002C5EAF"/>
    <w:rsid w:val="002C72CC"/>
    <w:rsid w:val="002D7960"/>
    <w:rsid w:val="00312D73"/>
    <w:rsid w:val="003203C8"/>
    <w:rsid w:val="00320A36"/>
    <w:rsid w:val="003312D6"/>
    <w:rsid w:val="00345E8D"/>
    <w:rsid w:val="00350D9F"/>
    <w:rsid w:val="00361CD8"/>
    <w:rsid w:val="00385B18"/>
    <w:rsid w:val="00395B29"/>
    <w:rsid w:val="003A2929"/>
    <w:rsid w:val="003A4F42"/>
    <w:rsid w:val="003C2E67"/>
    <w:rsid w:val="003C5C47"/>
    <w:rsid w:val="00407D52"/>
    <w:rsid w:val="0042416D"/>
    <w:rsid w:val="00437E3E"/>
    <w:rsid w:val="00446261"/>
    <w:rsid w:val="004542CC"/>
    <w:rsid w:val="00464819"/>
    <w:rsid w:val="004648D0"/>
    <w:rsid w:val="00467823"/>
    <w:rsid w:val="004740D1"/>
    <w:rsid w:val="00483E07"/>
    <w:rsid w:val="0049016C"/>
    <w:rsid w:val="0049415C"/>
    <w:rsid w:val="004B3D33"/>
    <w:rsid w:val="004C5950"/>
    <w:rsid w:val="004D3FD7"/>
    <w:rsid w:val="004F030F"/>
    <w:rsid w:val="004F605C"/>
    <w:rsid w:val="004F6559"/>
    <w:rsid w:val="005010B0"/>
    <w:rsid w:val="00535726"/>
    <w:rsid w:val="005623E1"/>
    <w:rsid w:val="0056563E"/>
    <w:rsid w:val="0058202A"/>
    <w:rsid w:val="00585C36"/>
    <w:rsid w:val="005C13A7"/>
    <w:rsid w:val="005D57F6"/>
    <w:rsid w:val="005E114F"/>
    <w:rsid w:val="005F2565"/>
    <w:rsid w:val="00620F22"/>
    <w:rsid w:val="00623E74"/>
    <w:rsid w:val="006255CF"/>
    <w:rsid w:val="00641C34"/>
    <w:rsid w:val="00660351"/>
    <w:rsid w:val="006614AB"/>
    <w:rsid w:val="006741B2"/>
    <w:rsid w:val="00676C9A"/>
    <w:rsid w:val="00680D43"/>
    <w:rsid w:val="00692C8E"/>
    <w:rsid w:val="006B1B1D"/>
    <w:rsid w:val="006B745B"/>
    <w:rsid w:val="006C716B"/>
    <w:rsid w:val="006D1E9E"/>
    <w:rsid w:val="006E4FD5"/>
    <w:rsid w:val="006F19E2"/>
    <w:rsid w:val="0070055F"/>
    <w:rsid w:val="00701D7D"/>
    <w:rsid w:val="0070707A"/>
    <w:rsid w:val="0072487D"/>
    <w:rsid w:val="0073134A"/>
    <w:rsid w:val="007323ED"/>
    <w:rsid w:val="00747A6B"/>
    <w:rsid w:val="007767D9"/>
    <w:rsid w:val="0078353D"/>
    <w:rsid w:val="007A2D69"/>
    <w:rsid w:val="007B51A8"/>
    <w:rsid w:val="007B7FA0"/>
    <w:rsid w:val="007D6636"/>
    <w:rsid w:val="007E4CBE"/>
    <w:rsid w:val="007E567F"/>
    <w:rsid w:val="007F347E"/>
    <w:rsid w:val="00802448"/>
    <w:rsid w:val="00805135"/>
    <w:rsid w:val="00846586"/>
    <w:rsid w:val="00853E2E"/>
    <w:rsid w:val="008A06BE"/>
    <w:rsid w:val="008A4BA7"/>
    <w:rsid w:val="008D1A12"/>
    <w:rsid w:val="008E4455"/>
    <w:rsid w:val="008F0176"/>
    <w:rsid w:val="00911238"/>
    <w:rsid w:val="00911869"/>
    <w:rsid w:val="00911AE8"/>
    <w:rsid w:val="00916624"/>
    <w:rsid w:val="0093041E"/>
    <w:rsid w:val="0093299C"/>
    <w:rsid w:val="00952CCE"/>
    <w:rsid w:val="00977DC9"/>
    <w:rsid w:val="0098567E"/>
    <w:rsid w:val="009859FF"/>
    <w:rsid w:val="00985AD3"/>
    <w:rsid w:val="009C4437"/>
    <w:rsid w:val="009D2996"/>
    <w:rsid w:val="00A01B91"/>
    <w:rsid w:val="00A32BFE"/>
    <w:rsid w:val="00A430A0"/>
    <w:rsid w:val="00A46611"/>
    <w:rsid w:val="00A501CE"/>
    <w:rsid w:val="00A900B8"/>
    <w:rsid w:val="00AA22C5"/>
    <w:rsid w:val="00AF57CB"/>
    <w:rsid w:val="00B17935"/>
    <w:rsid w:val="00B20BE3"/>
    <w:rsid w:val="00B47059"/>
    <w:rsid w:val="00B67F6D"/>
    <w:rsid w:val="00B7580A"/>
    <w:rsid w:val="00B85833"/>
    <w:rsid w:val="00B91C04"/>
    <w:rsid w:val="00BB4C2A"/>
    <w:rsid w:val="00BC5898"/>
    <w:rsid w:val="00BC6317"/>
    <w:rsid w:val="00BD1191"/>
    <w:rsid w:val="00BE7166"/>
    <w:rsid w:val="00C013A5"/>
    <w:rsid w:val="00C0382B"/>
    <w:rsid w:val="00C179A8"/>
    <w:rsid w:val="00C20D8C"/>
    <w:rsid w:val="00C47D9C"/>
    <w:rsid w:val="00C65CA6"/>
    <w:rsid w:val="00C70F38"/>
    <w:rsid w:val="00C73AF8"/>
    <w:rsid w:val="00CA4BE2"/>
    <w:rsid w:val="00CA5056"/>
    <w:rsid w:val="00CB739C"/>
    <w:rsid w:val="00CC5E71"/>
    <w:rsid w:val="00CF73E3"/>
    <w:rsid w:val="00CF794F"/>
    <w:rsid w:val="00D03452"/>
    <w:rsid w:val="00D04E6D"/>
    <w:rsid w:val="00D061F2"/>
    <w:rsid w:val="00D23471"/>
    <w:rsid w:val="00D239C9"/>
    <w:rsid w:val="00D44072"/>
    <w:rsid w:val="00D46DD0"/>
    <w:rsid w:val="00D5494A"/>
    <w:rsid w:val="00D56B69"/>
    <w:rsid w:val="00D67F03"/>
    <w:rsid w:val="00D703AC"/>
    <w:rsid w:val="00D73179"/>
    <w:rsid w:val="00D94498"/>
    <w:rsid w:val="00D955C6"/>
    <w:rsid w:val="00DA5516"/>
    <w:rsid w:val="00DB0C2A"/>
    <w:rsid w:val="00DD4327"/>
    <w:rsid w:val="00DD50C0"/>
    <w:rsid w:val="00DE2CD9"/>
    <w:rsid w:val="00E12B82"/>
    <w:rsid w:val="00E21CDA"/>
    <w:rsid w:val="00E35196"/>
    <w:rsid w:val="00E86565"/>
    <w:rsid w:val="00E87241"/>
    <w:rsid w:val="00E979B1"/>
    <w:rsid w:val="00EB1D10"/>
    <w:rsid w:val="00EC0FBD"/>
    <w:rsid w:val="00EC6DF6"/>
    <w:rsid w:val="00EC6ED8"/>
    <w:rsid w:val="00ED33F5"/>
    <w:rsid w:val="00F16E5B"/>
    <w:rsid w:val="00F1796F"/>
    <w:rsid w:val="00F2195B"/>
    <w:rsid w:val="00F4157A"/>
    <w:rsid w:val="00F56FBF"/>
    <w:rsid w:val="00F64AB5"/>
    <w:rsid w:val="00F64ED4"/>
    <w:rsid w:val="00F70E6B"/>
    <w:rsid w:val="00F7522B"/>
    <w:rsid w:val="00FE5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AF10"/>
  <w15:chartTrackingRefBased/>
  <w15:docId w15:val="{64C1E0AB-8859-4DF3-AE01-83C916B8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7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55CD1-9D8A-4E4D-A4A2-FDAB08BD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2023-04-11T02:46:00Z</cp:lastPrinted>
  <dcterms:created xsi:type="dcterms:W3CDTF">2023-04-11T02:47:00Z</dcterms:created>
  <dcterms:modified xsi:type="dcterms:W3CDTF">2023-04-11T02:47:00Z</dcterms:modified>
</cp:coreProperties>
</file>