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03D05D6A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 w:rsidR="00EC6ED8">
        <w:t xml:space="preserve"> </w:t>
      </w:r>
      <w:r w:rsidR="00CB739C">
        <w:t>December 27</w:t>
      </w:r>
      <w:r w:rsidR="00CB739C" w:rsidRPr="00CB739C">
        <w:rPr>
          <w:vertAlign w:val="superscript"/>
        </w:rPr>
        <w:t>th</w:t>
      </w:r>
      <w:r w:rsidR="00CB739C">
        <w:t>, 2022.</w:t>
      </w:r>
    </w:p>
    <w:p w14:paraId="38823CFF" w14:textId="4BFE5FD4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437E3E">
        <w:t xml:space="preserve">Tuesday, </w:t>
      </w:r>
      <w:r w:rsidR="00CB739C">
        <w:t>December 27th</w:t>
      </w:r>
      <w:r w:rsidR="00535726">
        <w:t xml:space="preserve">, 2022 at </w:t>
      </w:r>
      <w:r w:rsidR="008F0176">
        <w:t>6:30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53675BA2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D73179">
        <w:t>Cody Ritscher</w:t>
      </w:r>
      <w:r w:rsidR="004F605C">
        <w:t xml:space="preserve"> and Steve </w:t>
      </w:r>
      <w:r w:rsidR="00236EAD">
        <w:t>Heller supervisors</w:t>
      </w:r>
      <w:r w:rsidR="00E35196">
        <w:t>,</w:t>
      </w:r>
      <w:r w:rsidR="00437E3E">
        <w:t xml:space="preserve"> Trinity Hungerford Treasurer,</w:t>
      </w:r>
      <w:r w:rsidR="00E35196">
        <w:t xml:space="preserve">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  <w:r w:rsidR="00EC6ED8">
        <w:t xml:space="preserve"> </w:t>
      </w:r>
      <w:r w:rsidR="00236EAD">
        <w:t>Lori Dahl, towns person was also present.</w:t>
      </w:r>
    </w:p>
    <w:p w14:paraId="227F10E1" w14:textId="0A31B4D2" w:rsidR="004F605C" w:rsidRDefault="00CF794F" w:rsidP="004F605C">
      <w:pPr>
        <w:spacing w:after="0"/>
      </w:pPr>
      <w:r>
        <w:t>Minutes were read by Clerk</w:t>
      </w:r>
      <w:r w:rsidR="002C72CC">
        <w:t xml:space="preserve">. </w:t>
      </w:r>
      <w:r w:rsidR="00CB739C">
        <w:t>Steve Heller</w:t>
      </w:r>
      <w:r w:rsidR="00097682">
        <w:t xml:space="preserve"> made</w:t>
      </w:r>
      <w:r w:rsidR="00535726">
        <w:t xml:space="preserve"> motion to approve, </w:t>
      </w:r>
      <w:r w:rsidR="00CB739C">
        <w:t>Cody Ritscher 2nd</w:t>
      </w:r>
      <w:r w:rsidR="00225952">
        <w:t xml:space="preserve">. </w:t>
      </w:r>
      <w:r w:rsidR="009D2996">
        <w:t xml:space="preserve"> </w:t>
      </w:r>
    </w:p>
    <w:p w14:paraId="29888D2C" w14:textId="77777777" w:rsidR="00236EAD" w:rsidRDefault="00236EAD" w:rsidP="004F605C">
      <w:pPr>
        <w:spacing w:after="0"/>
      </w:pPr>
    </w:p>
    <w:p w14:paraId="00CADAA7" w14:textId="19C28685" w:rsidR="00CB739C" w:rsidRDefault="004F605C" w:rsidP="0098567E">
      <w:pPr>
        <w:spacing w:after="0"/>
      </w:pPr>
      <w:r>
        <w:t>Treasurer’s balance was reported, $</w:t>
      </w:r>
      <w:r w:rsidR="00CB739C">
        <w:t>68,259.77</w:t>
      </w:r>
      <w:r w:rsidR="0049415C">
        <w:t xml:space="preserve"> in checking and savings</w:t>
      </w:r>
      <w:r w:rsidR="00CB739C">
        <w:t>.  Treasurer noted 2 CDs were maturing</w:t>
      </w:r>
      <w:r w:rsidR="0049415C">
        <w:t xml:space="preserve"> this week</w:t>
      </w:r>
      <w:r w:rsidR="00CB739C">
        <w:t xml:space="preserve">, </w:t>
      </w:r>
      <w:r w:rsidR="0049415C">
        <w:t xml:space="preserve">board </w:t>
      </w:r>
      <w:r w:rsidR="00CB739C">
        <w:t xml:space="preserve">will renew $10K CD for 1 year, $20K for 6 months.   November and December bank statements will be audited at January town board meeting. </w:t>
      </w:r>
      <w:r w:rsidR="008A4BA7">
        <w:t xml:space="preserve">Town </w:t>
      </w:r>
      <w:r w:rsidR="0049415C">
        <w:t>orders</w:t>
      </w:r>
      <w:r w:rsidR="00D94498">
        <w:t xml:space="preserve"> 4927-4938</w:t>
      </w:r>
      <w:r w:rsidR="0049415C">
        <w:t xml:space="preserve"> 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DE2CD9">
        <w:rPr>
          <w:rFonts w:ascii="Calibri" w:eastAsia="Times New Roman" w:hAnsi="Calibri" w:cs="Calibri"/>
          <w:color w:val="000000"/>
        </w:rPr>
        <w:t>21,380.27</w:t>
      </w:r>
      <w:r w:rsidR="00236EAD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</w:p>
    <w:p w14:paraId="185547BB" w14:textId="77777777" w:rsidR="00CB739C" w:rsidRDefault="00CB739C" w:rsidP="0098567E">
      <w:pPr>
        <w:spacing w:after="0"/>
      </w:pPr>
    </w:p>
    <w:p w14:paraId="728DDFF6" w14:textId="2B5A56C7" w:rsidR="00D955C6" w:rsidRDefault="00CB739C" w:rsidP="0098567E">
      <w:pPr>
        <w:spacing w:after="0"/>
      </w:pPr>
      <w:r>
        <w:t>Steve Heller made motion to approve tax collection +/- of $5.00 from tax parcel property tax amount billed to the property owner due to the cost of reimbursement and invoicing for small balance due; Cody Ritscher 2</w:t>
      </w:r>
      <w:r w:rsidRPr="00CB739C">
        <w:rPr>
          <w:vertAlign w:val="superscript"/>
        </w:rPr>
        <w:t>nd</w:t>
      </w:r>
      <w:r>
        <w:t>, motion approved.  This is mirroring the county +/- collection amount.</w:t>
      </w:r>
      <w:r w:rsidR="00952CCE">
        <w:t xml:space="preserve"> </w:t>
      </w:r>
    </w:p>
    <w:p w14:paraId="7061E699" w14:textId="76D862D5" w:rsidR="00CB739C" w:rsidRDefault="00CB739C" w:rsidP="0098567E">
      <w:pPr>
        <w:spacing w:after="0"/>
      </w:pPr>
    </w:p>
    <w:p w14:paraId="66546AE8" w14:textId="2E8E7FFC" w:rsidR="00CB739C" w:rsidRDefault="00CB739C" w:rsidP="0098567E">
      <w:pPr>
        <w:spacing w:after="0"/>
      </w:pPr>
      <w:r>
        <w:t>Cody Ritscher was contacted by Brad Schmidknecht from the Buffalo Co Board regarding potential of $100,000 county grant money match towards Broadband improvement in the county.   Cody will contact Brad to speak on this important topic at our January 17</w:t>
      </w:r>
      <w:r w:rsidRPr="00CB739C">
        <w:rPr>
          <w:vertAlign w:val="superscript"/>
        </w:rPr>
        <w:t>th</w:t>
      </w:r>
      <w:r>
        <w:t xml:space="preserve"> board meeting.  </w:t>
      </w:r>
    </w:p>
    <w:p w14:paraId="360109DA" w14:textId="60E3B7C0" w:rsidR="00D73179" w:rsidRDefault="00D73179" w:rsidP="006B1B1D">
      <w:pPr>
        <w:spacing w:after="0"/>
      </w:pPr>
    </w:p>
    <w:p w14:paraId="1B0D2C80" w14:textId="60E09BF9" w:rsidR="00D73179" w:rsidRDefault="00CB739C" w:rsidP="006B1B1D">
      <w:pPr>
        <w:spacing w:after="0"/>
      </w:pPr>
      <w:r>
        <w:t xml:space="preserve">Date for </w:t>
      </w:r>
      <w:r w:rsidR="004F605C">
        <w:t>Rip Rap grant project will be completed during the winter months</w:t>
      </w:r>
      <w:r>
        <w:t>, will discuss at next meeting.</w:t>
      </w:r>
    </w:p>
    <w:p w14:paraId="23CC7EFE" w14:textId="0FA5E0CF" w:rsidR="00D94498" w:rsidRDefault="00D94498" w:rsidP="006B1B1D">
      <w:pPr>
        <w:spacing w:after="0"/>
      </w:pPr>
      <w:r>
        <w:br/>
        <w:t>Town of Lincoln’s town orders and receipts were audited by board and towns person present for 2022.</w:t>
      </w:r>
    </w:p>
    <w:p w14:paraId="31C5ABB6" w14:textId="0759245C" w:rsidR="00CB739C" w:rsidRDefault="00CB739C" w:rsidP="006B1B1D">
      <w:pPr>
        <w:spacing w:after="0"/>
      </w:pPr>
    </w:p>
    <w:p w14:paraId="01D49C97" w14:textId="287BE009" w:rsidR="00CB739C" w:rsidRDefault="0049415C" w:rsidP="006B1B1D">
      <w:pPr>
        <w:spacing w:after="0"/>
      </w:pPr>
      <w:r>
        <w:t>Cody Ritscher made m</w:t>
      </w:r>
      <w:r w:rsidR="00CB739C">
        <w:t xml:space="preserve">otion to </w:t>
      </w:r>
      <w:r>
        <w:t>deputize Lori Dahl to assist clerk as needed through April 4</w:t>
      </w:r>
      <w:r w:rsidRPr="0049415C">
        <w:rPr>
          <w:vertAlign w:val="superscript"/>
        </w:rPr>
        <w:t>th</w:t>
      </w:r>
      <w:r>
        <w:t>, 2023 election, Steve Heller 2</w:t>
      </w:r>
      <w:r w:rsidRPr="0049415C">
        <w:rPr>
          <w:vertAlign w:val="superscript"/>
        </w:rPr>
        <w:t>nd</w:t>
      </w:r>
      <w:r>
        <w:t>.</w:t>
      </w:r>
    </w:p>
    <w:p w14:paraId="334E81BA" w14:textId="65D388D8" w:rsidR="0049415C" w:rsidRDefault="0049415C" w:rsidP="006B1B1D">
      <w:pPr>
        <w:spacing w:after="0"/>
      </w:pPr>
    </w:p>
    <w:p w14:paraId="7F35C339" w14:textId="69566777" w:rsidR="0049415C" w:rsidRDefault="0049415C" w:rsidP="006B1B1D">
      <w:pPr>
        <w:spacing w:after="0"/>
      </w:pPr>
      <w:r>
        <w:t>Bruce Auseth reported he has rock material available for repairs on Heller Valley Rd.  Bruce and Steve will fill in holes, weather permitting.</w:t>
      </w:r>
    </w:p>
    <w:p w14:paraId="25748742" w14:textId="0275B4AA" w:rsidR="00E87241" w:rsidRDefault="00E87241" w:rsidP="006B1B1D">
      <w:pPr>
        <w:spacing w:after="0"/>
      </w:pPr>
    </w:p>
    <w:p w14:paraId="21225E1A" w14:textId="4B0E6716" w:rsidR="00E86565" w:rsidRDefault="00CB739C" w:rsidP="0042416D">
      <w:r>
        <w:t>Cody Ritscher</w:t>
      </w:r>
      <w:r w:rsidR="00D56B69">
        <w:t xml:space="preserve"> made motion to adjourn, </w:t>
      </w:r>
      <w:r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</w:t>
      </w:r>
    </w:p>
    <w:p w14:paraId="5902F39B" w14:textId="61B90DC4" w:rsidR="001726F8" w:rsidRDefault="00D56B69" w:rsidP="0042416D">
      <w:r>
        <w:t xml:space="preserve">Next meeting </w:t>
      </w:r>
      <w:r w:rsidR="00CB739C">
        <w:t>Tuesday January 17</w:t>
      </w:r>
      <w:r w:rsidR="00CB739C" w:rsidRPr="00CB739C">
        <w:rPr>
          <w:vertAlign w:val="superscript"/>
        </w:rPr>
        <w:t>th</w:t>
      </w:r>
      <w:r w:rsidR="00CB739C">
        <w:t>, 2023</w:t>
      </w:r>
      <w:r>
        <w:t xml:space="preserve"> at </w:t>
      </w:r>
      <w:r w:rsidR="00CB739C">
        <w:t>7</w:t>
      </w:r>
      <w:r>
        <w:t xml:space="preserve"> pm</w:t>
      </w:r>
      <w:r w:rsidR="00CB739C">
        <w:t xml:space="preserve"> follow caucus meeting</w:t>
      </w:r>
      <w:r>
        <w:t xml:space="preserve"> at the townhall</w:t>
      </w:r>
      <w:r w:rsidR="006255CF">
        <w:t>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623E74">
        <w:tab/>
      </w:r>
      <w:r w:rsidR="00623E74">
        <w:tab/>
      </w:r>
      <w:r w:rsidR="00623E74">
        <w:tab/>
      </w:r>
      <w:r w:rsidR="00623E74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22487"/>
    <w:rsid w:val="000269EF"/>
    <w:rsid w:val="0004541A"/>
    <w:rsid w:val="00057B18"/>
    <w:rsid w:val="00063CA8"/>
    <w:rsid w:val="000709E0"/>
    <w:rsid w:val="00097682"/>
    <w:rsid w:val="000B2F08"/>
    <w:rsid w:val="000F1B92"/>
    <w:rsid w:val="000F1D3B"/>
    <w:rsid w:val="0016026A"/>
    <w:rsid w:val="001726F8"/>
    <w:rsid w:val="001A452C"/>
    <w:rsid w:val="001A6FB0"/>
    <w:rsid w:val="001B55A0"/>
    <w:rsid w:val="001C7556"/>
    <w:rsid w:val="001C7C04"/>
    <w:rsid w:val="001E3F71"/>
    <w:rsid w:val="001F60A1"/>
    <w:rsid w:val="002168B0"/>
    <w:rsid w:val="00225952"/>
    <w:rsid w:val="00236EAD"/>
    <w:rsid w:val="0025115F"/>
    <w:rsid w:val="0025367E"/>
    <w:rsid w:val="00274101"/>
    <w:rsid w:val="00283E27"/>
    <w:rsid w:val="00292769"/>
    <w:rsid w:val="00293561"/>
    <w:rsid w:val="002A42E6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37E3E"/>
    <w:rsid w:val="00446261"/>
    <w:rsid w:val="004542CC"/>
    <w:rsid w:val="00464819"/>
    <w:rsid w:val="004648D0"/>
    <w:rsid w:val="00467823"/>
    <w:rsid w:val="004740D1"/>
    <w:rsid w:val="00483E07"/>
    <w:rsid w:val="0049016C"/>
    <w:rsid w:val="0049415C"/>
    <w:rsid w:val="004B3D33"/>
    <w:rsid w:val="004C5950"/>
    <w:rsid w:val="004D3FD7"/>
    <w:rsid w:val="004F030F"/>
    <w:rsid w:val="004F605C"/>
    <w:rsid w:val="004F6559"/>
    <w:rsid w:val="005010B0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23E74"/>
    <w:rsid w:val="006255CF"/>
    <w:rsid w:val="00641C34"/>
    <w:rsid w:val="00660351"/>
    <w:rsid w:val="006614AB"/>
    <w:rsid w:val="006741B2"/>
    <w:rsid w:val="00676C9A"/>
    <w:rsid w:val="00680D43"/>
    <w:rsid w:val="006B1B1D"/>
    <w:rsid w:val="006C716B"/>
    <w:rsid w:val="006D1E9E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D6636"/>
    <w:rsid w:val="007E4CBE"/>
    <w:rsid w:val="007E567F"/>
    <w:rsid w:val="007F347E"/>
    <w:rsid w:val="00802448"/>
    <w:rsid w:val="00805135"/>
    <w:rsid w:val="00853E2E"/>
    <w:rsid w:val="008A06BE"/>
    <w:rsid w:val="008A4BA7"/>
    <w:rsid w:val="008D1A12"/>
    <w:rsid w:val="008E4455"/>
    <w:rsid w:val="008F0176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85833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B739C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494A"/>
    <w:rsid w:val="00D56B69"/>
    <w:rsid w:val="00D67F03"/>
    <w:rsid w:val="00D703AC"/>
    <w:rsid w:val="00D73179"/>
    <w:rsid w:val="00D94498"/>
    <w:rsid w:val="00D955C6"/>
    <w:rsid w:val="00DA5516"/>
    <w:rsid w:val="00DD4327"/>
    <w:rsid w:val="00DD50C0"/>
    <w:rsid w:val="00DE2CD9"/>
    <w:rsid w:val="00E12B82"/>
    <w:rsid w:val="00E21CDA"/>
    <w:rsid w:val="00E35196"/>
    <w:rsid w:val="00E86565"/>
    <w:rsid w:val="00E87241"/>
    <w:rsid w:val="00E979B1"/>
    <w:rsid w:val="00EB1D10"/>
    <w:rsid w:val="00EC0FBD"/>
    <w:rsid w:val="00EC6DF6"/>
    <w:rsid w:val="00EC6ED8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2023-01-01T20:15:00Z</cp:lastPrinted>
  <dcterms:created xsi:type="dcterms:W3CDTF">2023-01-01T20:34:00Z</dcterms:created>
  <dcterms:modified xsi:type="dcterms:W3CDTF">2023-01-01T20:34:00Z</dcterms:modified>
</cp:coreProperties>
</file>